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3B" w:rsidRDefault="0003493B" w:rsidP="0003493B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42D3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Formularz zgłoszenia uwag</w:t>
      </w:r>
    </w:p>
    <w:p w:rsidR="0003493B" w:rsidRPr="00042D37" w:rsidRDefault="0003493B" w:rsidP="0003493B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bookmarkStart w:id="0" w:name="_GoBack"/>
      <w:r w:rsidRPr="00042D3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dotyczących pr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ojektu uchwały Rady Gminy Tuszów Narodowy</w:t>
      </w:r>
      <w:bookmarkEnd w:id="0"/>
    </w:p>
    <w:p w:rsidR="0003493B" w:rsidRPr="00042D37" w:rsidRDefault="0003493B" w:rsidP="0003493B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42D37">
        <w:rPr>
          <w:rFonts w:ascii="Times New Roman" w:eastAsia="Lucida Sans Unicode" w:hAnsi="Times New Roman" w:cs="Times New Roman"/>
          <w:kern w:val="1"/>
          <w:sz w:val="24"/>
          <w:szCs w:val="24"/>
        </w:rPr>
        <w:t>w sprawie przyjęcia rocznego programu współpracy organów Gminy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Tuszów Narodowy</w:t>
      </w:r>
      <w:r w:rsidRPr="00042D3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</w:t>
      </w:r>
      <w:r w:rsidRPr="00042D37">
        <w:rPr>
          <w:rFonts w:ascii="Times New Roman" w:eastAsia="Lucida Sans Unicode" w:hAnsi="Times New Roman" w:cs="Times New Roman"/>
          <w:kern w:val="1"/>
          <w:sz w:val="24"/>
          <w:szCs w:val="24"/>
        </w:rPr>
        <w:t>z organizacjami pozarządowymi oraz podmiotami wymienionymi  w art.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42D37">
        <w:rPr>
          <w:rFonts w:ascii="Times New Roman" w:eastAsia="Lucida Sans Unicode" w:hAnsi="Times New Roman" w:cs="Times New Roman"/>
          <w:kern w:val="1"/>
          <w:sz w:val="24"/>
          <w:szCs w:val="24"/>
        </w:rPr>
        <w:t>3 ust.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042D3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3 ustawy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</w:t>
      </w:r>
      <w:r w:rsidR="00186CBD">
        <w:rPr>
          <w:rFonts w:ascii="Times New Roman" w:eastAsia="Lucida Sans Unicode" w:hAnsi="Times New Roman" w:cs="Times New Roman"/>
          <w:kern w:val="1"/>
          <w:sz w:val="24"/>
          <w:szCs w:val="24"/>
        </w:rPr>
        <w:t>z dnia 24 kwietnia 2003 r.</w:t>
      </w:r>
      <w:r w:rsidRPr="00042D3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 działalności pożytk</w:t>
      </w:r>
      <w:r w:rsidR="00405CF1">
        <w:rPr>
          <w:rFonts w:ascii="Times New Roman" w:eastAsia="Lucida Sans Unicode" w:hAnsi="Times New Roman" w:cs="Times New Roman"/>
          <w:kern w:val="1"/>
          <w:sz w:val="24"/>
          <w:szCs w:val="24"/>
        </w:rPr>
        <w:t>u publicznego i o wolontariacie</w:t>
      </w:r>
    </w:p>
    <w:p w:rsidR="0003493B" w:rsidRPr="00042D37" w:rsidRDefault="0003493B" w:rsidP="0003493B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3493B" w:rsidRPr="00042D37" w:rsidRDefault="0003493B" w:rsidP="0003493B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42D37">
        <w:rPr>
          <w:rFonts w:ascii="Times New Roman" w:eastAsia="Lucida Sans Unicode" w:hAnsi="Times New Roman" w:cs="Times New Roman"/>
          <w:kern w:val="1"/>
          <w:sz w:val="24"/>
          <w:szCs w:val="24"/>
        </w:rPr>
        <w:t>Podmiot zgłaszający (nazwa organizacji/imię i nazwisko przedstawiciela organizacji, siedziba, e-mail, telefon)</w:t>
      </w:r>
    </w:p>
    <w:p w:rsidR="0003493B" w:rsidRPr="00042D37" w:rsidRDefault="0003493B" w:rsidP="0003493B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3493B" w:rsidRDefault="0003493B" w:rsidP="0003493B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42D37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</w:t>
      </w:r>
    </w:p>
    <w:p w:rsidR="00186CBD" w:rsidRPr="00042D37" w:rsidRDefault="00186CBD" w:rsidP="0003493B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3493B" w:rsidRPr="00042D37" w:rsidRDefault="0003493B" w:rsidP="0003493B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42D37">
        <w:rPr>
          <w:rFonts w:ascii="Times New Roman" w:eastAsia="Lucida Sans Unicode" w:hAnsi="Times New Roman" w:cs="Times New Roman"/>
          <w:kern w:val="1"/>
          <w:sz w:val="24"/>
          <w:szCs w:val="24"/>
        </w:rPr>
        <w:t>Proponowane rozwiązania / uwagi do projektu uchwały:</w:t>
      </w:r>
    </w:p>
    <w:p w:rsidR="0003493B" w:rsidRPr="00042D37" w:rsidRDefault="0003493B" w:rsidP="0003493B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42D37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93B" w:rsidRPr="00042D37" w:rsidRDefault="0003493B" w:rsidP="0003493B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3493B" w:rsidRPr="00042D37" w:rsidRDefault="0003493B" w:rsidP="0003493B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42D37">
        <w:rPr>
          <w:rFonts w:ascii="Times New Roman" w:eastAsia="Lucida Sans Unicode" w:hAnsi="Times New Roman" w:cs="Times New Roman"/>
          <w:kern w:val="1"/>
          <w:sz w:val="24"/>
          <w:szCs w:val="24"/>
        </w:rPr>
        <w:t>Data i podpis</w:t>
      </w:r>
    </w:p>
    <w:p w:rsidR="0003493B" w:rsidRPr="00042D37" w:rsidRDefault="0003493B" w:rsidP="0003493B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3493B" w:rsidRPr="00042D37" w:rsidRDefault="0003493B" w:rsidP="0003493B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42D37"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……………………………………………………………………….</w:t>
      </w:r>
    </w:p>
    <w:p w:rsidR="0003493B" w:rsidRDefault="0003493B" w:rsidP="0003493B">
      <w:pPr>
        <w:widowControl w:val="0"/>
        <w:suppressAutoHyphens/>
        <w:spacing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040838" w:rsidRDefault="00040838" w:rsidP="000408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A1" w:rsidRDefault="00E62FA1"/>
    <w:sectPr w:rsidR="00E62FA1" w:rsidSect="00E6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05FB7"/>
    <w:multiLevelType w:val="hybridMultilevel"/>
    <w:tmpl w:val="8092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93B"/>
    <w:rsid w:val="0003493B"/>
    <w:rsid w:val="00040838"/>
    <w:rsid w:val="000A6107"/>
    <w:rsid w:val="00185B35"/>
    <w:rsid w:val="00186CBD"/>
    <w:rsid w:val="00405CF1"/>
    <w:rsid w:val="00DD0CCB"/>
    <w:rsid w:val="00DF2A2E"/>
    <w:rsid w:val="00E62FA1"/>
    <w:rsid w:val="00F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999F3-F75C-4275-88C7-58915F56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uwag dotyczących projektu uchwały Rady Gminy Tuszów Narodowy</dc:title>
  <dc:subject/>
  <dc:creator>Gmina</dc:creator>
  <cp:keywords/>
  <dc:description/>
  <cp:lastModifiedBy>Lukasz Furtek</cp:lastModifiedBy>
  <cp:revision>13</cp:revision>
  <cp:lastPrinted>2019-11-06T07:31:00Z</cp:lastPrinted>
  <dcterms:created xsi:type="dcterms:W3CDTF">2012-10-05T05:24:00Z</dcterms:created>
  <dcterms:modified xsi:type="dcterms:W3CDTF">2021-10-07T12:41:00Z</dcterms:modified>
</cp:coreProperties>
</file>